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4" w:rsidRPr="00AA1E74" w:rsidRDefault="00FD04E4" w:rsidP="00FD04E4">
      <w:pPr>
        <w:pStyle w:val="PlainText"/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К Т </w:t>
      </w:r>
      <w:r w:rsidRPr="00AA1E74">
        <w:rPr>
          <w:rFonts w:ascii="Times New Roman" w:hAnsi="Times New Roman" w:cs="Times New Roman"/>
          <w:b/>
          <w:sz w:val="24"/>
          <w:szCs w:val="24"/>
        </w:rPr>
        <w:t>№...</w:t>
      </w:r>
      <w:r w:rsidRPr="00AA1E74">
        <w:rPr>
          <w:rFonts w:ascii="Times New Roman" w:hAnsi="Times New Roman" w:cs="Times New Roman"/>
          <w:b/>
          <w:sz w:val="24"/>
          <w:szCs w:val="24"/>
          <w:lang w:val="ru-RU"/>
        </w:rPr>
        <w:t>........../ 2020 г.</w:t>
      </w:r>
    </w:p>
    <w:p w:rsidR="00FD04E4" w:rsidRPr="00AA1E74" w:rsidRDefault="00FD04E4" w:rsidP="00FD04E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b/>
          <w:sz w:val="24"/>
          <w:szCs w:val="24"/>
          <w:lang w:val="ru-RU"/>
        </w:rPr>
        <w:t>ЗА ПРИДОБИВАНЕ НА БИБЛИОТЕЧНИ ДОКУМЕНТИ,</w:t>
      </w:r>
    </w:p>
    <w:p w:rsidR="00FD04E4" w:rsidRPr="00AA1E74" w:rsidRDefault="00FD04E4" w:rsidP="00FD04E4">
      <w:pPr>
        <w:pStyle w:val="PlainText"/>
        <w:ind w:right="2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b/>
          <w:sz w:val="24"/>
          <w:szCs w:val="24"/>
          <w:lang w:val="ru-RU"/>
        </w:rPr>
        <w:t>ПОСТЪПИЛИ БЕЗ СЪПРОВОДИТЕЛЕН ДОКУМЕНТ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В ……………………</w:t>
      </w:r>
      <w:r w:rsidR="001C77F2" w:rsidRPr="00AA1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A1E74">
        <w:rPr>
          <w:rFonts w:ascii="Times New Roman" w:hAnsi="Times New Roman" w:cs="Times New Roman"/>
          <w:sz w:val="24"/>
          <w:szCs w:val="24"/>
        </w:rPr>
        <w:t>б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>иблиотека</w:t>
      </w:r>
      <w:r w:rsidR="001C77F2" w:rsidRPr="00AA1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гр./с. ……… на ................ 2020 г., комисия в състав: </w:t>
      </w:r>
    </w:p>
    <w:p w:rsidR="00FD04E4" w:rsidRPr="00AA1E74" w:rsidRDefault="00FD04E4" w:rsidP="00FD04E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Председател: </w:t>
      </w:r>
    </w:p>
    <w:p w:rsidR="00FD04E4" w:rsidRPr="00AA1E74" w:rsidRDefault="00FD04E4" w:rsidP="00FD04E4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назначена със заповед  №…</w:t>
      </w:r>
      <w:r w:rsidRPr="00AA1E74">
        <w:rPr>
          <w:rFonts w:ascii="Times New Roman" w:hAnsi="Times New Roman" w:cs="Times New Roman"/>
          <w:sz w:val="24"/>
          <w:szCs w:val="24"/>
        </w:rPr>
        <w:t xml:space="preserve"> о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т …………. г., състави  настоящия  </w:t>
      </w:r>
      <w:r w:rsidRPr="00AA1E74">
        <w:rPr>
          <w:rFonts w:ascii="Times New Roman" w:hAnsi="Times New Roman" w:cs="Times New Roman"/>
          <w:sz w:val="24"/>
          <w:szCs w:val="24"/>
        </w:rPr>
        <w:t>а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кт  за придобиване 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от библиотеката на документи получени </w:t>
      </w:r>
      <w:r w:rsidRPr="00AA1E74">
        <w:rPr>
          <w:rFonts w:ascii="Times New Roman" w:hAnsi="Times New Roman" w:cs="Times New Roman"/>
          <w:sz w:val="24"/>
          <w:szCs w:val="24"/>
        </w:rPr>
        <w:t>чрез ………………………………………………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Pr="00AA1E7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/</w:t>
      </w:r>
      <w:r w:rsidRPr="00AA1E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основание за придобиването/                         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</w:t>
      </w:r>
    </w:p>
    <w:p w:rsidR="00FD04E4" w:rsidRPr="00AA1E74" w:rsidRDefault="00FD04E4" w:rsidP="00FD04E4">
      <w:pPr>
        <w:pStyle w:val="PlainText"/>
        <w:tabs>
          <w:tab w:val="left" w:pos="9923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i/>
          <w:sz w:val="24"/>
          <w:szCs w:val="24"/>
          <w:lang w:val="ru-RU"/>
        </w:rPr>
        <w:t>име/наименование, адрес и други да</w:t>
      </w:r>
      <w:r w:rsidRPr="00AA1E74">
        <w:rPr>
          <w:rFonts w:ascii="Times New Roman" w:hAnsi="Times New Roman" w:cs="Times New Roman"/>
          <w:i/>
          <w:sz w:val="24"/>
          <w:szCs w:val="24"/>
        </w:rPr>
        <w:t>н</w:t>
      </w:r>
      <w:r w:rsidRPr="00AA1E74">
        <w:rPr>
          <w:rFonts w:ascii="Times New Roman" w:hAnsi="Times New Roman" w:cs="Times New Roman"/>
          <w:i/>
          <w:sz w:val="24"/>
          <w:szCs w:val="24"/>
          <w:lang w:val="ru-RU"/>
        </w:rPr>
        <w:t>ни за продавача/лицето/организацията, които предават библиотечните документи/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на ……………………....</w:t>
      </w:r>
      <w:r w:rsidR="001C77F2" w:rsidRPr="00AA1E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>библиотека</w:t>
      </w:r>
      <w:r w:rsidR="001C77F2" w:rsidRPr="00AA1E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>, на общ брой ....</w:t>
      </w:r>
      <w:r w:rsidRPr="00AA1E74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>.......... библиотечни документа,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на обща стойност ........................ лв., разпределени по вид както следва: 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………………………………………………………………………...........................................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1E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/наименование и брой във всеки вид/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AA1E74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  <w:r w:rsidRPr="00AA1E74">
        <w:rPr>
          <w:rFonts w:ascii="Times New Roman" w:hAnsi="Times New Roman" w:cs="Times New Roman"/>
          <w:i/>
          <w:sz w:val="24"/>
          <w:szCs w:val="24"/>
        </w:rPr>
        <w:t xml:space="preserve"> Списък на библиотечните документи, придобити с Акт №……/2020 г.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</w:rPr>
        <w:t>К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омисия:                                                                                              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              1.............................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              2.............................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              3..............................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E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/подписи/</w:t>
      </w:r>
    </w:p>
    <w:p w:rsidR="00FD04E4" w:rsidRPr="00AA1E74" w:rsidRDefault="00FD04E4" w:rsidP="00FD04E4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Придобитите библиотечни документи са вписани в </w:t>
      </w: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Книгата за движение на библиотечния фонд под №......................</w:t>
      </w:r>
      <w:r w:rsidRPr="00AA1E74">
        <w:rPr>
          <w:rFonts w:ascii="Times New Roman" w:hAnsi="Times New Roman" w:cs="Times New Roman"/>
          <w:sz w:val="24"/>
          <w:szCs w:val="24"/>
          <w:lang w:val="en-US"/>
        </w:rPr>
        <w:t>..........</w:t>
      </w: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</w:rPr>
        <w:t xml:space="preserve">и 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в Инвентарната книга  под </w:t>
      </w: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>№..........................................................</w:t>
      </w:r>
      <w:r w:rsidRPr="00AA1E7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  <w:r w:rsidRPr="00AA1E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Подпис на библиотекаря, </w:t>
      </w: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FD04E4" w:rsidRPr="00AA1E74" w:rsidRDefault="00FD04E4" w:rsidP="00FD04E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 w:rsidRPr="00AA1E74">
        <w:rPr>
          <w:rFonts w:ascii="Times New Roman" w:hAnsi="Times New Roman" w:cs="Times New Roman"/>
          <w:sz w:val="24"/>
          <w:szCs w:val="24"/>
          <w:lang w:val="ru-RU"/>
        </w:rPr>
        <w:t xml:space="preserve">който регистрира: .............  </w:t>
      </w:r>
      <w:bookmarkStart w:id="0" w:name="_GoBack"/>
      <w:bookmarkEnd w:id="0"/>
    </w:p>
    <w:sectPr w:rsidR="00FD04E4" w:rsidRPr="00AA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2"/>
    <w:rsid w:val="001C77F2"/>
    <w:rsid w:val="007F27E4"/>
    <w:rsid w:val="008A5180"/>
    <w:rsid w:val="00AA1E74"/>
    <w:rsid w:val="00F871A2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04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FD04E4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D04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FD04E4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4</cp:revision>
  <dcterms:created xsi:type="dcterms:W3CDTF">2020-11-13T10:45:00Z</dcterms:created>
  <dcterms:modified xsi:type="dcterms:W3CDTF">2020-11-18T06:12:00Z</dcterms:modified>
</cp:coreProperties>
</file>